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6ED860" w:rsidR="004A5242" w:rsidRPr="004A5242" w:rsidRDefault="0028213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18, 2019 - February 24,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4540DF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A83451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EBC031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09C9D6A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9AB39D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5F1B0E7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5731E2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6A07949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63B0A4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EA5E95F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B42ECD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68B9E5F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EAE11C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CD7953" w:rsidR="004A5242" w:rsidRPr="004A5242" w:rsidRDefault="002821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8213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8213E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