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C662937" w:rsidR="00C61DEE" w:rsidRPr="00C61DEE" w:rsidRDefault="00CF5F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20, 2024 - October 26,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F4BDA73" w:rsidR="00C61DEE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0E36B2B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9D1F13E" w:rsidR="00C61DEE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2E45EC4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EBBBAD" w:rsidR="00C61DEE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187940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5C40CB2F" w14:textId="7AEAF43D" w:rsidR="00C61DEE" w:rsidRDefault="00CF5F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79950C1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6DDD5C9" w:rsidR="00C61DEE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CD12F80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7B2D0B7C" w14:textId="6855E5DF" w:rsidR="00C61DEE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32EDA40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B23FD8" w:rsidR="00C61DEE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E672664" w:rsidR="00500DEF" w:rsidRPr="00500DEF" w:rsidRDefault="00CF5F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F5F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F5FA4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