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FB5CAB6" w:rsidR="00FC0766" w:rsidRPr="00395BBB" w:rsidRDefault="006651E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2, 2025 - March 8,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510C0E4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E8A2DB1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43067A4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AE26683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2C72EE3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41D7BFC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A26A3CD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F57CFE4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FEEEBA7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7273A38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5AC11A9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606A435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1CBDE2E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B998062" w:rsidR="00BC664A" w:rsidRPr="00395BBB" w:rsidRDefault="00665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651E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651E5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