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F872CF0" w:rsidR="00736569" w:rsidRPr="001C4A37" w:rsidRDefault="00F7313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25, 2023 - October 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6F44018" w:rsidR="001C4A37" w:rsidRDefault="00F731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C0E4FF9" w:rsidR="001C4A37" w:rsidRPr="001C4A37" w:rsidRDefault="00F731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08312AC" w:rsidR="004A5242" w:rsidRDefault="00F731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7228B40" w:rsidR="001C4A37" w:rsidRPr="001C4A37" w:rsidRDefault="00F731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EA5E16B" w:rsidR="004A5242" w:rsidRDefault="00F731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68E6EF6" w:rsidR="001C4A37" w:rsidRPr="001C4A37" w:rsidRDefault="00F731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51FCEE4" w:rsidR="004A5242" w:rsidRDefault="00F731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E9C3F35" w:rsidR="001C4A37" w:rsidRPr="001C4A37" w:rsidRDefault="00F731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0B1D04" w:rsidR="004A5242" w:rsidRDefault="00F731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9FE36FD" w:rsidR="001C4A37" w:rsidRPr="001C4A37" w:rsidRDefault="00F731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9FA1B1" w:rsidR="004A5242" w:rsidRDefault="00F731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391D90D" w:rsidR="001C4A37" w:rsidRPr="001C4A37" w:rsidRDefault="00F731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CB5E475" w:rsidR="004A5242" w:rsidRDefault="00F731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1540570" w:rsidR="001C4A37" w:rsidRPr="001C4A37" w:rsidRDefault="00F731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