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4E0576" w:rsidR="004A5242" w:rsidRPr="004A5242" w:rsidRDefault="008E0A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29, 2024 - October 5,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689A4F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D68DFB8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4A2752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C42605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58871F6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E1DC372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1DC8FC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DED6CB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12D032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8099CEA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72FB70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B675F2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5F347D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7EDCA2" w:rsidR="004A5242" w:rsidRPr="004A5242" w:rsidRDefault="008E0A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E0A6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E0A65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