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13A345" w:rsidR="00167098" w:rsidRPr="00167098" w:rsidRDefault="000F41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2021 - August 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C52995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0BD1298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A36053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AB3437E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14F31D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038BA97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98BD54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B80210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784A57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C86E609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A58564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400646E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71BFE3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206D1BB" w:rsidR="00167098" w:rsidRPr="00167098" w:rsidRDefault="000F41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F41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F41A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