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B7B3BA" w:rsidR="00F22408" w:rsidRPr="00AE06B0" w:rsidRDefault="00EC26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2027 - December 12,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476396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DD638C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44E1F1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DDB49EE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808039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65D7014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175A43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822F27D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221F54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48305B6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3ECDE4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6497FDE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DA5B55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02773F" w:rsidR="00AE06B0" w:rsidRPr="00AE06B0" w:rsidRDefault="00E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C26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C269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