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B095D16" w:rsidR="00F22408" w:rsidRPr="00AE06B0" w:rsidRDefault="00E0265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2024 - June 15,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44A9AA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34CB6B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022EB5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47E81B7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5247FC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350123C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65EA3F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60BDA5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C1ADA92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A526C48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A9C11E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680DBA8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3FDC16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0B88966" w:rsidR="00AE06B0" w:rsidRPr="00AE06B0" w:rsidRDefault="00E026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0265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0265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