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7DF656" w:rsidR="00C23C04" w:rsidRDefault="00212EC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23, 2021 - August 29,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4955448" w:rsidR="00BD75D0" w:rsidRPr="005718BD" w:rsidRDefault="00212E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6D6BF01" w:rsidR="00C315FD" w:rsidRPr="005478FF" w:rsidRDefault="00212E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FFEBCB0" w:rsidR="00BD75D0" w:rsidRPr="005718BD" w:rsidRDefault="00212E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A328851" w:rsidR="00C315FD" w:rsidRPr="005478FF" w:rsidRDefault="00212E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E60D3B2" w:rsidR="00BD75D0" w:rsidRPr="005718BD" w:rsidRDefault="00212E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D15C754" w:rsidR="00C315FD" w:rsidRPr="005478FF" w:rsidRDefault="00212E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89EA4A6" w:rsidR="00BD75D0" w:rsidRPr="005718BD" w:rsidRDefault="00212E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743D585" w:rsidR="00C315FD" w:rsidRPr="005478FF" w:rsidRDefault="00212E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FB3E310" w:rsidR="00BD75D0" w:rsidRPr="005718BD" w:rsidRDefault="00212E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2646357" w:rsidR="00C315FD" w:rsidRPr="005478FF" w:rsidRDefault="00212E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7976A10" w:rsidR="00BD75D0" w:rsidRPr="005718BD" w:rsidRDefault="00212E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F9C5BD8" w:rsidR="00C315FD" w:rsidRPr="005478FF" w:rsidRDefault="00212E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43CCE69" w:rsidR="00BD75D0" w:rsidRPr="005718BD" w:rsidRDefault="00212E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3E3E6BF" w:rsidR="00C315FD" w:rsidRPr="005478FF" w:rsidRDefault="00212E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12EC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12EC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