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13CAE67" w:rsidR="00E66CAD" w:rsidRPr="00B32D09" w:rsidRDefault="00B3261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15, 2020 - November 21,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F8BCE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3261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0700014" w:rsidR="008A7A6A" w:rsidRPr="00B32D09" w:rsidRDefault="00B326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E795335" w:rsidR="00611FFE" w:rsidRPr="00B32D09" w:rsidRDefault="00B3261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766E555" w:rsidR="00AA6673" w:rsidRPr="00B32D09" w:rsidRDefault="00B326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3EE4210" w:rsidR="002E5988" w:rsidRDefault="00B3261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7F26A4E" w:rsidR="00AA6673" w:rsidRPr="00B32D09" w:rsidRDefault="00B3261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5B16676" w:rsidR="001F326D" w:rsidRDefault="00B3261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C34C018" w:rsidR="00AA6673" w:rsidRPr="00B32D09" w:rsidRDefault="00B3261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FE5F1F" w:rsidR="00122589" w:rsidRDefault="00B3261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7B3132D" w:rsidR="00AA6673" w:rsidRPr="00B32D09" w:rsidRDefault="00B3261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5AB5B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3261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3F5228F" w:rsidR="00AA6673" w:rsidRPr="00B32D09" w:rsidRDefault="00B326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99DBF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3261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EAB77CD" w:rsidR="00AA6673" w:rsidRPr="00B32D09" w:rsidRDefault="00B326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3261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61B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