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16EDE7D" w:rsidR="00E66CAD" w:rsidRPr="00B32D09" w:rsidRDefault="00D93A4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13, 2020 - September 19,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448A8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93A4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BAF3C56" w:rsidR="008A7A6A" w:rsidRPr="00B32D09" w:rsidRDefault="00D93A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73B8C56" w:rsidR="00611FFE" w:rsidRPr="00B32D09" w:rsidRDefault="00D93A4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F978DBF" w:rsidR="00AA6673" w:rsidRPr="00B32D09" w:rsidRDefault="00D93A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3C0210B" w:rsidR="002E5988" w:rsidRDefault="00D93A4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F5AB7DF" w:rsidR="00AA6673" w:rsidRPr="00B32D09" w:rsidRDefault="00D93A4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B04FB6C" w:rsidR="001F326D" w:rsidRDefault="00D93A4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605247A" w:rsidR="00AA6673" w:rsidRPr="00B32D09" w:rsidRDefault="00D93A4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1A77F0A" w:rsidR="00122589" w:rsidRDefault="00D93A4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18DF028" w:rsidR="00AA6673" w:rsidRPr="00B32D09" w:rsidRDefault="00D93A4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0EF916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93A4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FB2919F" w:rsidR="00AA6673" w:rsidRPr="00B32D09" w:rsidRDefault="00D93A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E9F9E4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93A4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AE15A57" w:rsidR="00AA6673" w:rsidRPr="00B32D09" w:rsidRDefault="00D93A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93A4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93A43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