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7273D58" w:rsidR="0031261D" w:rsidRPr="00466028" w:rsidRDefault="00DE1E4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25, 2024 - March 31,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4BB028B" w:rsidR="00466028" w:rsidRPr="00466028" w:rsidRDefault="00DE1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48ADD87" w:rsidR="00500DEF" w:rsidRPr="00466028" w:rsidRDefault="00DE1E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7076C74" w:rsidR="00466028" w:rsidRPr="00466028" w:rsidRDefault="00DE1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F696F86" w:rsidR="00500DEF" w:rsidRPr="00466028" w:rsidRDefault="00DE1E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94A5E79" w:rsidR="00466028" w:rsidRPr="00466028" w:rsidRDefault="00DE1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21E70C9" w:rsidR="00500DEF" w:rsidRPr="00466028" w:rsidRDefault="00DE1E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1CA2825" w:rsidR="00466028" w:rsidRPr="00466028" w:rsidRDefault="00DE1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F3CB189" w:rsidR="00500DEF" w:rsidRPr="00466028" w:rsidRDefault="00DE1E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02E3F22" w:rsidR="00466028" w:rsidRPr="00466028" w:rsidRDefault="00DE1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6A78723" w:rsidR="00500DEF" w:rsidRPr="00466028" w:rsidRDefault="00DE1E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8ECA463" w:rsidR="00466028" w:rsidRPr="00466028" w:rsidRDefault="00DE1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08ED60E" w:rsidR="00500DEF" w:rsidRPr="00466028" w:rsidRDefault="00DE1E4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86A3B40" w:rsidR="00466028" w:rsidRPr="00466028" w:rsidRDefault="00DE1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CB17118" w:rsidR="00500DEF" w:rsidRPr="00466028" w:rsidRDefault="00DE1E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E1E4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E1E40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