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B83178" w:rsidR="0031261D" w:rsidRPr="00466028" w:rsidRDefault="00BF52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30, 2018 - January 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0D7A63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31D0EA9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6BC3B3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9292C8D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FA4D93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C47CF94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FECDCEE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1C42E02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3F6B8E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F6FD28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A7D53EB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3FC5E37" w:rsidR="00500DEF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478BDB" w:rsidR="00466028" w:rsidRPr="00466028" w:rsidRDefault="00BF5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4AEB171" w:rsidR="00500DEF" w:rsidRPr="00466028" w:rsidRDefault="00BF5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52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F5201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