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7C71B" w:rsidR="00D930ED" w:rsidRPr="00EA69E9" w:rsidRDefault="001C5C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F7642" w:rsidR="00D930ED" w:rsidRPr="00790574" w:rsidRDefault="001C5C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5647E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73693F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22586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7AC94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DBDD4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3595F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8B511" w:rsidR="00B87ED3" w:rsidRPr="00FC7F6A" w:rsidRDefault="001C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406D4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0929E8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CEC8D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B3A1F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9F696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F1160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845726" w:rsidR="00B87ED3" w:rsidRPr="00D44524" w:rsidRDefault="001C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6D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97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BC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17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5C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A5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00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2335E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E6F232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CB25F8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2A921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D75E5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D084C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4F23B3" w:rsidR="000B5588" w:rsidRPr="00D44524" w:rsidRDefault="001C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98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64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7C8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F2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0B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43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198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B4272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27033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FE83D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0002D8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4ECC1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AD6B80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2D3DB" w:rsidR="00846B8B" w:rsidRPr="00D44524" w:rsidRDefault="001C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10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975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D4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A0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B7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1C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066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7AF6A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E1A46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9A362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6E542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9C617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ED6E00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B34814" w:rsidR="007A5870" w:rsidRPr="00D44524" w:rsidRDefault="001C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1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2B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DB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CE136" w:rsidR="0021795A" w:rsidRPr="00EA69E9" w:rsidRDefault="001C5C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12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1C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E11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B1640" w:rsidR="0021795A" w:rsidRPr="00D44524" w:rsidRDefault="001C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48DCC" w:rsidR="0021795A" w:rsidRPr="00D44524" w:rsidRDefault="001C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31B200" w:rsidR="0021795A" w:rsidRPr="00D44524" w:rsidRDefault="001C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C0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95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D4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DD0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C15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0A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66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F0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0E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FE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32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C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C95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