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2383EB" w:rsidR="00AA29B6" w:rsidRPr="00EA69E9" w:rsidRDefault="003312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9FDB0" w:rsidR="00AA29B6" w:rsidRPr="00AA29B6" w:rsidRDefault="003312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5A4E76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484C0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9B841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82335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03279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27457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DE71C" w:rsidR="00B87ED3" w:rsidRPr="00FC7F6A" w:rsidRDefault="00331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65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78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3E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174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CB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4A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98BD7" w:rsidR="00B87ED3" w:rsidRPr="00D44524" w:rsidRDefault="00331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D6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66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D0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BE4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56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6D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C68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90739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2B479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E0C59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1B001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B6F1E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914C0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509BA" w:rsidR="000B5588" w:rsidRPr="00D44524" w:rsidRDefault="00331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6F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24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C7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9C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2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DE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B334E" w:rsidR="00846B8B" w:rsidRPr="00EA69E9" w:rsidRDefault="003312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E98A3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CE417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72DD2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1582F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66C81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E34B1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CAA81" w:rsidR="00846B8B" w:rsidRPr="00D44524" w:rsidRDefault="00331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29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72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5B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0D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D7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083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60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8D80A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C91C0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1ECC2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0F814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2A5FE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3D618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313EF" w:rsidR="007A5870" w:rsidRPr="00D44524" w:rsidRDefault="00331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4C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04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4C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9F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6F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93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508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57335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BC1F5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9A7A8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2FB71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A0A9C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227D6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79957" w:rsidR="0021795A" w:rsidRPr="00D44524" w:rsidRDefault="00331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17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C8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DFDAC" w:rsidR="00DF25F7" w:rsidRPr="00EA69E9" w:rsidRDefault="003312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A5411" w:rsidR="00DF25F7" w:rsidRPr="00EA69E9" w:rsidRDefault="003312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5E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EF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228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F51D5B" w:rsidR="00DF25F7" w:rsidRPr="00D44524" w:rsidRDefault="003312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99EFB0" w:rsidR="00DF25F7" w:rsidRPr="00D44524" w:rsidRDefault="003312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1B93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2FF7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096D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00B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CA1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73F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26DDE5" w:rsidR="005D63EE" w:rsidRPr="00EA69E9" w:rsidRDefault="0033129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E813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3A7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C0B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F84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CA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29F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