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3CBFD2" w:rsidR="00AA29B6" w:rsidRPr="00EA69E9" w:rsidRDefault="00864C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D0F43" w:rsidR="00AA29B6" w:rsidRPr="00AA29B6" w:rsidRDefault="00864C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6BB76A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F1FD9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4FB1F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92623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5DD0F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617C3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BF5588" w:rsidR="00B87ED3" w:rsidRPr="00FC7F6A" w:rsidRDefault="00864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F5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54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A9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AE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CB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DA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E4100" w:rsidR="00B87ED3" w:rsidRPr="00D44524" w:rsidRDefault="00864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94D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E9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06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AD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C06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E8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06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1363B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492D1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89D2C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DA1B3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36BD3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B000E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DAD13" w:rsidR="000B5588" w:rsidRPr="00D44524" w:rsidRDefault="00864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DA6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10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29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11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C7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DE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56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115B2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FB35D1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1B014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97395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9C61E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207DF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02A0A" w:rsidR="00846B8B" w:rsidRPr="00D44524" w:rsidRDefault="00864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A0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C6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CB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83E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223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4D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9A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133D6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54DF96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B2A0E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E0CFD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5FAB9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33312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A6A4B" w:rsidR="007A5870" w:rsidRPr="00D44524" w:rsidRDefault="00864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E7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26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93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50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03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B2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C8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FC7E58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BC5628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35B41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62FBB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B358A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2C3A7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D1E83" w:rsidR="0021795A" w:rsidRPr="00D44524" w:rsidRDefault="00864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7D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22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5469E" w:rsidR="00DF25F7" w:rsidRPr="00EA69E9" w:rsidRDefault="00864C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0D4A6" w:rsidR="00DF25F7" w:rsidRPr="00EA69E9" w:rsidRDefault="00864C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19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489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789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6E48CE" w:rsidR="00DF25F7" w:rsidRPr="00D44524" w:rsidRDefault="00864C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6CC2AD" w:rsidR="00DF25F7" w:rsidRPr="00D44524" w:rsidRDefault="00864C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E75A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A6D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A4BE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9BB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9F6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EBD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51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8E9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600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1CF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2D4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B27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C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C1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2024-07-02T14:25:00.0000000Z</dcterms:modified>
</coreProperties>
</file>