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D0F9D" w:rsidR="0061148E" w:rsidRPr="00944D28" w:rsidRDefault="00EF4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7849" w:rsidR="0061148E" w:rsidRPr="004A7085" w:rsidRDefault="00EF4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655AF" w:rsidR="00B87ED3" w:rsidRPr="00944D28" w:rsidRDefault="00E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02CCE" w:rsidR="00B87ED3" w:rsidRPr="00944D28" w:rsidRDefault="00E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77FB2" w:rsidR="00B87ED3" w:rsidRPr="00944D28" w:rsidRDefault="00E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DBB12" w:rsidR="00B87ED3" w:rsidRPr="00944D28" w:rsidRDefault="00E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DA66B" w:rsidR="00B87ED3" w:rsidRPr="00944D28" w:rsidRDefault="00E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8E1F8" w:rsidR="00B87ED3" w:rsidRPr="00944D28" w:rsidRDefault="00E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67848" w:rsidR="00B87ED3" w:rsidRPr="00944D28" w:rsidRDefault="00EF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BBBE1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0ACC4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C5AF5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2C2C5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6DF6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1AA3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AC185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3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0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C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58980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7AD53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5C2DE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EC13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56B9B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2D2F1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B87E6" w:rsidR="00B87ED3" w:rsidRPr="00944D28" w:rsidRDefault="00EF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D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D3CF1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B902E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F426D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9B809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28059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E922D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A158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7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6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A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25B16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48236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E653A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D9148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3C666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E0699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798EB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4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8A3B" w:rsidR="00B87ED3" w:rsidRPr="00944D28" w:rsidRDefault="00EF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926B" w:rsidR="00B87ED3" w:rsidRPr="00944D28" w:rsidRDefault="00EF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F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9A87D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479FC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B7C68" w:rsidR="00B87ED3" w:rsidRPr="00944D28" w:rsidRDefault="00EF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D4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A7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C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D4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1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8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7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