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183E" w:rsidR="0061148E" w:rsidRPr="00177744" w:rsidRDefault="00007A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9877E" w:rsidR="0061148E" w:rsidRPr="00177744" w:rsidRDefault="00007A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ED6E5" w:rsidR="00983D57" w:rsidRPr="00177744" w:rsidRDefault="00007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C529D" w:rsidR="00983D57" w:rsidRPr="00177744" w:rsidRDefault="00007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72EEF" w:rsidR="00983D57" w:rsidRPr="00177744" w:rsidRDefault="00007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8A4A5" w:rsidR="00983D57" w:rsidRPr="00177744" w:rsidRDefault="00007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0D788" w:rsidR="00983D57" w:rsidRPr="00177744" w:rsidRDefault="00007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6276A" w:rsidR="00983D57" w:rsidRPr="00177744" w:rsidRDefault="00007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067F4" w:rsidR="00983D57" w:rsidRPr="00177744" w:rsidRDefault="00007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9278F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8F027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858D1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878AC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B9E85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79CD2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79842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F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1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4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A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D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7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8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CD659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B26D1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723D7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77036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7A5F0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B09C0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370DE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496F4" w:rsidR="00B87ED3" w:rsidRPr="00177744" w:rsidRDefault="00007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D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6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8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5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2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D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12919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AD356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73BFC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908AE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36F6D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DFF5B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0EC3C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2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A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5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E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6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A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63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2BEA0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AF4AC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D9D95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C2A9B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F670F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DBB96A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FBE6B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7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9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3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CB934" w:rsidR="00B87ED3" w:rsidRPr="00177744" w:rsidRDefault="00007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BF89A" w:rsidR="00B87ED3" w:rsidRPr="00177744" w:rsidRDefault="00007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4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8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6E567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EB1B1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3EF4A" w:rsidR="00B87ED3" w:rsidRPr="00177744" w:rsidRDefault="00007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AC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1D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BE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9E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B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3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CB1B9" w:rsidR="00B87ED3" w:rsidRPr="00177744" w:rsidRDefault="00007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8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2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7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A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0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D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