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D4664" w:rsidR="0061148E" w:rsidRPr="00177744" w:rsidRDefault="00CE6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737DC" w:rsidR="0061148E" w:rsidRPr="00177744" w:rsidRDefault="00CE6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B72D9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4A59A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C4A13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6B37B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0FBD0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7855D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904D6" w:rsidR="004A6494" w:rsidRPr="00177744" w:rsidRDefault="00CE6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6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07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58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E9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EE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FD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8DD0F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E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F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0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4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3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3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5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1EA38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BE3F2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DB4CB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3A25B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B17C5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0DCCD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DE20D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3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4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D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8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B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3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6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E5895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B479E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5CD19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F18D8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2A536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1E6B4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1D184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9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7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A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8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8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C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F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C2B43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7F6D4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4B251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710A2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E90B1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5F7A7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CFF75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4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5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9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6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1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A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1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15FAC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D4DD9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986E5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A370F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84DEF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4DD33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4FBC3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F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0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7837C" w:rsidR="00B87ED3" w:rsidRPr="00177744" w:rsidRDefault="00CE6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B4FFD" w:rsidR="00B87ED3" w:rsidRPr="00177744" w:rsidRDefault="00CE6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2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6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B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D4FE8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233D42" w:rsidR="00B87ED3" w:rsidRPr="00177744" w:rsidRDefault="00CE6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7B6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D2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40E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A2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55E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BF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F1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0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A5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AC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05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42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699C"/>
    <w:rsid w:val="00D22D52"/>
    <w:rsid w:val="00D72F24"/>
    <w:rsid w:val="00D866E1"/>
    <w:rsid w:val="00D910FE"/>
    <w:rsid w:val="00DF4DF7"/>
    <w:rsid w:val="00ED0B72"/>
    <w:rsid w:val="00F0605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2024-07-02T14:20:00.0000000Z</dcterms:modified>
</coreProperties>
</file>