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7B3E" w:rsidR="0061148E" w:rsidRPr="00C61931" w:rsidRDefault="00D77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9B12" w:rsidR="0061148E" w:rsidRPr="00C61931" w:rsidRDefault="00D77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4A486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C086A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A3768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4AE30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3B732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10067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74E4E" w:rsidR="00B87ED3" w:rsidRPr="00944D28" w:rsidRDefault="00D77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8554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7E972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06D8D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BF1F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17897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F4A04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FB1BD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9EB46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42959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41067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7913D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9C691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EE7D9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AD66E" w:rsidR="00B87ED3" w:rsidRPr="00944D28" w:rsidRDefault="00D7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3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8097F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C1B06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751D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7E3D7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8ACF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CE04B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308E6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5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6C5E9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D8F2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619DC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1E75D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1CD3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B01E8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56A0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4681" w:rsidR="00B87ED3" w:rsidRPr="00944D28" w:rsidRDefault="00D7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0E6DF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8634E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0C97C" w:rsidR="00B87ED3" w:rsidRPr="00944D28" w:rsidRDefault="00D7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3A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C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F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C5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2024-07-03T08:28:00.0000000Z</dcterms:modified>
</coreProperties>
</file>