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0A776" w:rsidR="00FD3806" w:rsidRPr="00A72646" w:rsidRDefault="005667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1CC9B" w:rsidR="00FD3806" w:rsidRPr="002A5E6C" w:rsidRDefault="005667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E5421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783AE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371FC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90413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06041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9A3A2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CC039" w:rsidR="00B87ED3" w:rsidRPr="00AF0D95" w:rsidRDefault="005667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8054E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6B6E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E1F1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8A9F1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8873F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90043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07345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3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F0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8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7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4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BE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2EE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F6D43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4371B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D198E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DCAC4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34109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D3167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5922F" w:rsidR="00B87ED3" w:rsidRPr="00AF0D95" w:rsidRDefault="005667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F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A3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8B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E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0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61A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43727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C247B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29E3A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DA8D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44A10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14AF7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93F68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9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06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3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D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22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480DD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96BB3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96C19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F6149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D6D22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402C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8C638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0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5A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C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073DB" w:rsidR="00B87ED3" w:rsidRPr="00AF0D95" w:rsidRDefault="005667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0B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0D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90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77809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9B1F7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98F19" w:rsidR="00B87ED3" w:rsidRPr="00AF0D95" w:rsidRDefault="005667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144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AB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A28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174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D3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5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F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81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7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5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492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9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