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F05BA" w:rsidR="00FD3806" w:rsidRPr="00A72646" w:rsidRDefault="003D0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13FF0" w:rsidR="00FD3806" w:rsidRPr="002A5E6C" w:rsidRDefault="003D0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B35BD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E945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B2066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5CA55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1489D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E020D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53841" w:rsidR="00B87ED3" w:rsidRPr="00AF0D95" w:rsidRDefault="003D0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5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D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11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47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6A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6E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60D6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8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A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7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E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E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C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B0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15101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5B355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5D64F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F002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B26AA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EE69F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F8FE6" w:rsidR="00B87ED3" w:rsidRPr="00AF0D95" w:rsidRDefault="003D0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5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5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5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5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115C3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FC058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5778F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B2340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67683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4A308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96C4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C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A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4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F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B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F1489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00757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5C23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4EB9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27F7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493D1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2B34E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3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8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8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605BB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D4AF4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69270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624B2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43652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BB665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399A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8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B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B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EE35F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9F5DB" w:rsidR="00B87ED3" w:rsidRPr="00AF0D95" w:rsidRDefault="003D0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D8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00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B8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CB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D1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C5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39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03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3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1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6A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BE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2F59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76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