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2FA7C" w:rsidR="00380DB3" w:rsidRPr="0068293E" w:rsidRDefault="00CB1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3B9B9" w:rsidR="00380DB3" w:rsidRPr="0068293E" w:rsidRDefault="00CB1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6B3A0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169CD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5247D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58A8F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3AF20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770D2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976A9" w:rsidR="00240DC4" w:rsidRPr="00B03D55" w:rsidRDefault="00CB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DF201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E6B0A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2A089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3CF04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AAC70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83930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EA300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9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D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5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9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6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0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05CA8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0E7DB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95646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6AEA7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FD21E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7D678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1CFFE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F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B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F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7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C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B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5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00230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B8B7A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E48C6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7258E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AF094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6EF12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4A4C8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0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2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A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8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C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E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2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39EAB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39EA2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41920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F7B8E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8DC91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7938A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FAD63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A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9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4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83186" w:rsidR="001835FB" w:rsidRPr="00DA1511" w:rsidRDefault="00CB1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2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3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B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7F1BD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696C3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DB4FA" w:rsidR="009A6C64" w:rsidRPr="00730585" w:rsidRDefault="00CB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7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C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20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78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1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2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4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C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F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8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F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350" w:rsidRPr="00B537C7" w:rsidRDefault="00CB1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35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