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936E6" w:rsidR="00380DB3" w:rsidRPr="0068293E" w:rsidRDefault="00767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BC8C2" w:rsidR="00380DB3" w:rsidRPr="0068293E" w:rsidRDefault="00767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BD3AA" w:rsidR="00240DC4" w:rsidRPr="00B03D55" w:rsidRDefault="00767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DF8F1" w:rsidR="00240DC4" w:rsidRPr="00B03D55" w:rsidRDefault="00767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44E73" w:rsidR="00240DC4" w:rsidRPr="00B03D55" w:rsidRDefault="00767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8D334" w:rsidR="00240DC4" w:rsidRPr="00B03D55" w:rsidRDefault="00767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116B8" w:rsidR="00240DC4" w:rsidRPr="00B03D55" w:rsidRDefault="00767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3926C" w:rsidR="00240DC4" w:rsidRPr="00B03D55" w:rsidRDefault="00767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D80E8" w:rsidR="00240DC4" w:rsidRPr="00B03D55" w:rsidRDefault="00767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6E9D7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E415F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10890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6505B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6A1CD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9410B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55B81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5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E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2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5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9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1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4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5622A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31A65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9C5F6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C1C11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DD7F5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6192B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CF90E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3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8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C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D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2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0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B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CF9A8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15957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0D88A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C0FEC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5268A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A4796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CFC95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2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D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0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B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4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9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2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4F45F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2AC77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FFBDF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0CBA8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62CC1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300E4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7697A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F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F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E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7E35A" w:rsidR="001835FB" w:rsidRPr="00DA1511" w:rsidRDefault="00767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E2C5F" w:rsidR="001835FB" w:rsidRPr="00DA1511" w:rsidRDefault="00767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5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6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28613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16412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DCF0B" w:rsidR="009A6C64" w:rsidRPr="00730585" w:rsidRDefault="0076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2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8F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66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E0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E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8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C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A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6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E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5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F90" w:rsidRPr="00B537C7" w:rsidRDefault="00767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F9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