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009F5" w:rsidR="00380DB3" w:rsidRPr="0068293E" w:rsidRDefault="00AF0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FC26D" w:rsidR="00380DB3" w:rsidRPr="0068293E" w:rsidRDefault="00AF0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7668E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EC513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4A928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31A0C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1ADA0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56B54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F4DF3" w:rsidR="00240DC4" w:rsidRPr="00B03D55" w:rsidRDefault="00AF0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229D6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88E40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BECD3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0F048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E7671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CE79B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18F3E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B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5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9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E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2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D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0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0AEB8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C494F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6161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0E15D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8CEF6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5E799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902B6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B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5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8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2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8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2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9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E9B45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959AB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CC3BA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7131A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3D2D6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451F7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FE812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7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1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D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4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C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9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6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8FB8A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47DDE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95678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2DE2C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AA548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49A05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2947A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6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D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7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24AA3" w:rsidR="001835FB" w:rsidRPr="00DA1511" w:rsidRDefault="00AF0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3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5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6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A357C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04B27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A8AB7" w:rsidR="009A6C64" w:rsidRPr="00730585" w:rsidRDefault="00AF0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09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4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8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31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F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8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5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F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F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1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E28" w:rsidRPr="00B537C7" w:rsidRDefault="00AF0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E2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