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6BFAE" w:rsidR="00563B6E" w:rsidRPr="00B24A33" w:rsidRDefault="00E02B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C98F0" w:rsidR="00563B6E" w:rsidRPr="00B24A33" w:rsidRDefault="00E02B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C1092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6BC2C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CD5E7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A68BE9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DE306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C94B6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DA783" w:rsidR="00C11CD7" w:rsidRPr="00B24A33" w:rsidRDefault="00E02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3D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DA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E8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E7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70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BE582" w:rsidR="002113B7" w:rsidRPr="00B24A33" w:rsidRDefault="00E02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5E556" w:rsidR="002113B7" w:rsidRPr="00B24A33" w:rsidRDefault="00E02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18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56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B5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63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82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08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BE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5BFDC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72D756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B3CC79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CF260D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D4D8DB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0A6E17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273B3" w:rsidR="002113B7" w:rsidRPr="00B24A33" w:rsidRDefault="00E02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E4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BBA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80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3B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902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2E2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D6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5B904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F701F1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FFB62D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0AC194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54399A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A5ECCB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DD44B" w:rsidR="002113B7" w:rsidRPr="00B24A33" w:rsidRDefault="00E02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7A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22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CB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11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29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79F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61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D1E42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95A77A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47F05E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8335CA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3514EC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166E6E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1B20A" w:rsidR="006E49F3" w:rsidRPr="00B24A33" w:rsidRDefault="00E02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EA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7BE5F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57185EA4" w14:textId="50DD3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37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09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73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80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E3FEE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CBD082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EC3392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33B74A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EC73D4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976812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D7F1C" w:rsidR="006E49F3" w:rsidRPr="00B24A33" w:rsidRDefault="00E02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75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AF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834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B6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45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02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21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B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B3C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2024-07-01T19:36:00.0000000Z</dcterms:modified>
</coreProperties>
</file>