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CFAF1A" w:rsidR="00563B6E" w:rsidRPr="00B24A33" w:rsidRDefault="009F2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5B440" w:rsidR="00563B6E" w:rsidRPr="00B24A33" w:rsidRDefault="009F2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A1CB78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20246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F9802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A17437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B5BAE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81E272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E1162" w:rsidR="00C11CD7" w:rsidRPr="00B24A33" w:rsidRDefault="009F2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0B9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1DC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91D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866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C4B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A8059" w:rsidR="002113B7" w:rsidRPr="00B24A33" w:rsidRDefault="009F2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7CCFF2" w:rsidR="002113B7" w:rsidRPr="00B24A33" w:rsidRDefault="009F2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27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4E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F0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07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62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6AA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424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0789E2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BD285D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488957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45EA96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1AF34C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AB5DA3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512CD" w:rsidR="002113B7" w:rsidRPr="00B24A33" w:rsidRDefault="009F2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41A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C24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9A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458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48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341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9F4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C6B59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5BCF93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293FB8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31E89E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F3D15F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15F480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FF7BA" w:rsidR="002113B7" w:rsidRPr="00B24A33" w:rsidRDefault="009F2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EF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6D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E6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5D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B3F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18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F6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DA113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2BB6DB7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C03B1F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76DEC9E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A56C5F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5B3472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F2B76" w:rsidR="006E49F3" w:rsidRPr="00B24A33" w:rsidRDefault="009F2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93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CC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8F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B4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B3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F7C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33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8D1A5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B845E7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7BA754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774A11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BEC1A0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E312C8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1E765" w:rsidR="006E49F3" w:rsidRPr="00B24A33" w:rsidRDefault="009F2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FA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E5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CF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612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6F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46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46D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0A2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