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E185D" w:rsidR="00563B6E" w:rsidRPr="00B24A33" w:rsidRDefault="00B802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76AFE" w:rsidR="00563B6E" w:rsidRPr="00B24A33" w:rsidRDefault="00B802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2556E5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3A920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9E77A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5BA19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5AA33C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B4ABF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902BE" w:rsidR="00C11CD7" w:rsidRPr="00B24A33" w:rsidRDefault="00B80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089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CD1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5A2D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A1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1596F" w:rsidR="002113B7" w:rsidRPr="00B24A33" w:rsidRDefault="00B80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6B357" w:rsidR="002113B7" w:rsidRPr="00B24A33" w:rsidRDefault="00B80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AD3E5" w:rsidR="002113B7" w:rsidRPr="00B24A33" w:rsidRDefault="00B80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CF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508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7F4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286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E55B0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E8AD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DFF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AB6A7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D68547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6B1AD2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8D0BEA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422CCA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5142DF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B8DA7" w:rsidR="002113B7" w:rsidRPr="00B24A33" w:rsidRDefault="00B80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E1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3D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0B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0EF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D0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7F2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60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9BEE6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BB1DDE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375A6D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4011B3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E870AD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E1E06A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653BA" w:rsidR="002113B7" w:rsidRPr="00B24A33" w:rsidRDefault="00B80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D6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75C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4C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3E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74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6B1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66B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5E3EB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66078F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751C91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CC93F4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D7CA1E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D8FF09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4A637" w:rsidR="006E49F3" w:rsidRPr="00B24A33" w:rsidRDefault="00B80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59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B76956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7" w:type="dxa"/>
          </w:tcPr>
          <w:p w14:paraId="57185EA4" w14:textId="1CD5D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4F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71E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CF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797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3CAA84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037178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F300EB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A514A3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0DEBC4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B524E1" w:rsidR="006E49F3" w:rsidRPr="00B24A33" w:rsidRDefault="00B80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AD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64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4B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71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158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AA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4B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D9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2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25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2024-07-01T21:19:00.0000000Z</dcterms:modified>
</coreProperties>
</file>