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C25A8" w:rsidR="00C34772" w:rsidRPr="0026421F" w:rsidRDefault="007F3D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DB2B9" w:rsidR="00C34772" w:rsidRPr="00D339A1" w:rsidRDefault="007F3D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7C820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8AD4C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FBFC1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46265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89452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1CF8B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CF895" w:rsidR="002A7340" w:rsidRPr="00CD56BA" w:rsidRDefault="007F3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D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B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1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6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8D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C0E9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D68BB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2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C3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89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1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5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D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7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994CA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9645A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B4E90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F8099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CDF7F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6E855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ED409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336B3" w:rsidR="001835FB" w:rsidRPr="000307EE" w:rsidRDefault="007F3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3376E" w:rsidR="001835FB" w:rsidRPr="000307EE" w:rsidRDefault="007F3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1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5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6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B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9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884E2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46EF9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A3D28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20058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74B2B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F3B37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CED36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42E5A" w:rsidR="001835FB" w:rsidRPr="000307EE" w:rsidRDefault="007F3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A2C6A" w:rsidR="001835FB" w:rsidRPr="000307EE" w:rsidRDefault="007F3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91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4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B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F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4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C9006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42A3C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7D3E6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D252C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A1683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133F1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FA8B1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E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5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8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7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E5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2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7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73DC8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7E3B2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610A9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5BE6F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AC416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1658F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E881E" w:rsidR="009A6C64" w:rsidRPr="00730585" w:rsidRDefault="007F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9F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6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9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7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5D7F2" w:rsidR="001835FB" w:rsidRPr="000307EE" w:rsidRDefault="007F3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2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8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3DF8" w:rsidRPr="00B537C7" w:rsidRDefault="007F3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AD20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D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67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