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E6D0" w:rsidR="0061148E" w:rsidRPr="000C582F" w:rsidRDefault="00143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94709" w:rsidR="0061148E" w:rsidRPr="000C582F" w:rsidRDefault="00143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850F5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39489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C78ED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89A27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90FBD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1F5FC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54DC8" w:rsidR="00B87ED3" w:rsidRPr="000C582F" w:rsidRDefault="00143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70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FF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1A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BD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43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0F6A9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AE0ED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1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8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AD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7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9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9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F9F93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ED8EE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C2F10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523CF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CBA63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2C6BA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8E3E4" w:rsidR="00B87ED3" w:rsidRPr="000C582F" w:rsidRDefault="00143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5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EA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B9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052DD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C2834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14EA6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9E92A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FA19D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7DF56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CC519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D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1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A1058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D384D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DE25E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E964C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55801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2F71A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C381D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8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4F39" w:rsidR="00B87ED3" w:rsidRPr="000C582F" w:rsidRDefault="00143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0581E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34A98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0433C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FD5D1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53C6A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5429A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8F588" w:rsidR="00B87ED3" w:rsidRPr="000C582F" w:rsidRDefault="00143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16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2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DFF8" w:rsidR="00B87ED3" w:rsidRPr="000C582F" w:rsidRDefault="00143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560E" w:rsidR="00B87ED3" w:rsidRPr="000C582F" w:rsidRDefault="00143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CE3"/>
    <w:rsid w:val="001460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2024-06-28T22:00:00.0000000Z</dcterms:modified>
</coreProperties>
</file>