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1B32" w:rsidR="0061148E" w:rsidRPr="00944D28" w:rsidRDefault="00B63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4873" w:rsidR="0061148E" w:rsidRPr="004A7085" w:rsidRDefault="00B63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C454B" w:rsidR="00A67F55" w:rsidRPr="00944D28" w:rsidRDefault="00B63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BD542" w:rsidR="00A67F55" w:rsidRPr="00944D28" w:rsidRDefault="00B63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4F4E0" w:rsidR="00A67F55" w:rsidRPr="00944D28" w:rsidRDefault="00B63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95512" w:rsidR="00A67F55" w:rsidRPr="00944D28" w:rsidRDefault="00B63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164F7" w:rsidR="00A67F55" w:rsidRPr="00944D28" w:rsidRDefault="00B63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0E019" w:rsidR="00A67F55" w:rsidRPr="00944D28" w:rsidRDefault="00B63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052D8" w:rsidR="00A67F55" w:rsidRPr="00944D28" w:rsidRDefault="00B63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D3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9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F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B3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7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FD4CC" w:rsidR="00B87ED3" w:rsidRPr="00944D28" w:rsidRDefault="00B6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AEE4D" w:rsidR="00B87ED3" w:rsidRPr="00944D28" w:rsidRDefault="00B6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F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1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3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4D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3BBFA" w:rsidR="00B87ED3" w:rsidRPr="00944D28" w:rsidRDefault="00B6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1C683" w:rsidR="00B87ED3" w:rsidRPr="00944D28" w:rsidRDefault="00B6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A39E5" w:rsidR="00B87ED3" w:rsidRPr="00944D28" w:rsidRDefault="00B6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52813" w:rsidR="00B87ED3" w:rsidRPr="00944D28" w:rsidRDefault="00B6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9BDC5" w:rsidR="00B87ED3" w:rsidRPr="00944D28" w:rsidRDefault="00B6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B4382" w:rsidR="00B87ED3" w:rsidRPr="00944D28" w:rsidRDefault="00B6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04F1B" w:rsidR="00B87ED3" w:rsidRPr="00944D28" w:rsidRDefault="00B6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F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9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7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AD388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C7DEB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7572F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2B00A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249AA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E003A0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437F9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1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8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8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1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4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881E9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0F00E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0A511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C156C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B6C04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B93AB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4EC96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5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AA662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9B942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1A9D9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54926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95972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33EDFE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97C8F" w:rsidR="00B87ED3" w:rsidRPr="00944D28" w:rsidRDefault="00B6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D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3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9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E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C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F5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