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BC80" w:rsidR="0061148E" w:rsidRPr="00944D28" w:rsidRDefault="002A6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BA72" w:rsidR="0061148E" w:rsidRPr="004A7085" w:rsidRDefault="002A6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D5D36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99C49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7C7F4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4C475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E0E97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F1197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835A4" w:rsidR="00A67F55" w:rsidRPr="00944D28" w:rsidRDefault="002A6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7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D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CC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0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3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8191E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2B60A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F3CBB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ECC95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B63C7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6DF88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C1120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56B22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A7002" w:rsidR="00B87ED3" w:rsidRPr="00944D28" w:rsidRDefault="002A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CE7FF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E7CC7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98C28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6A49D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BBC60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50688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0FE7F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B6C6B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47974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60D88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5BF41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0DA87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3B014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9DDC0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12448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61769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85356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A7653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5EEF5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27BC7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55425" w:rsidR="00B87ED3" w:rsidRPr="00944D28" w:rsidRDefault="002A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3DEE" w:rsidR="00B87ED3" w:rsidRPr="00944D28" w:rsidRDefault="002A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BAA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