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D684" w:rsidR="0061148E" w:rsidRPr="008F69F5" w:rsidRDefault="00CC4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0BCA" w:rsidR="0061148E" w:rsidRPr="008F69F5" w:rsidRDefault="00CC4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4E28F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DBCC8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F590B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DE02B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F1F22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BC9E2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080A8" w:rsidR="00B87ED3" w:rsidRPr="008F69F5" w:rsidRDefault="00CC4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C3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F9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2BF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F0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2E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B91EC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BC749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F07F" w:rsidR="00B87ED3" w:rsidRPr="00944D28" w:rsidRDefault="00CC4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8F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AACBD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ABD84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7DCC1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3831A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C246C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6D2E9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002CC" w:rsidR="00B87ED3" w:rsidRPr="008F69F5" w:rsidRDefault="00CC4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5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F7784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D797D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116C5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54E76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261589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32BD9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5F05C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50FB3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C3839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35DF8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E835E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0E030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4D337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386AC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C9ED1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BC1B4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E4CBE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5A900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34FD1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E905F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F0C85" w:rsidR="00B87ED3" w:rsidRPr="008F69F5" w:rsidRDefault="00CC4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3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9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19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2024-07-03T01:39:00.0000000Z</dcterms:modified>
</coreProperties>
</file>