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1DE9A" w:rsidR="00FD3806" w:rsidRPr="00A72646" w:rsidRDefault="00F53D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801E0" w:rsidR="00FD3806" w:rsidRPr="002A5E6C" w:rsidRDefault="00F53D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CC930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3FEE3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9EAF6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82048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2825F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9CC57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563A4" w:rsidR="00B87ED3" w:rsidRPr="00AF0D95" w:rsidRDefault="00F53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6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5D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AD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A6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F4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882AE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242B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A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A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4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D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E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F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861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DB06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35A41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172C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A9CF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3EAF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AE29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582C2" w:rsidR="00B87ED3" w:rsidRPr="00AF0D95" w:rsidRDefault="00F53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3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4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1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68DC0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258CA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9D460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0B3C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5977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E3F6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080E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0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0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F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4BA0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BF09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27DD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2539A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4F47B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F7F52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36D7A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0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BB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CC0A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85BA8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3BC8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14F3E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3124C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8FF80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31E56" w:rsidR="00B87ED3" w:rsidRPr="00AF0D95" w:rsidRDefault="00F53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15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3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B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9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862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53D8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