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D1FBB7" w:rsidR="00FD3806" w:rsidRPr="00A72646" w:rsidRDefault="00DC4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FAD6A" w:rsidR="00FD3806" w:rsidRPr="002A5E6C" w:rsidRDefault="00DC4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B6F2D" w:rsidR="00B87ED3" w:rsidRPr="00AF0D95" w:rsidRDefault="00DC4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FDA3D" w:rsidR="00B87ED3" w:rsidRPr="00AF0D95" w:rsidRDefault="00DC4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35B8B" w:rsidR="00B87ED3" w:rsidRPr="00AF0D95" w:rsidRDefault="00DC4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3830D" w:rsidR="00B87ED3" w:rsidRPr="00AF0D95" w:rsidRDefault="00DC4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81FB7" w:rsidR="00B87ED3" w:rsidRPr="00AF0D95" w:rsidRDefault="00DC4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904C9" w:rsidR="00B87ED3" w:rsidRPr="00AF0D95" w:rsidRDefault="00DC4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20597" w:rsidR="00B87ED3" w:rsidRPr="00AF0D95" w:rsidRDefault="00DC4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26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1D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B4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5A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AF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F3595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A1399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3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6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1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6D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F2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76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D1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DC97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C40A2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7D36E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AC684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F00DA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1C54F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4D07B" w:rsidR="00B87ED3" w:rsidRPr="00AF0D95" w:rsidRDefault="00DC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F6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2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E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6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B3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F0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23442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C5B58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9CB3C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8F8F5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1F4F2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8AF2D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48068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9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9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9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7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E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1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F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0FCD9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E96E6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1F200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9CBD5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208A7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AACD9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DFD46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B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FA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9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B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B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0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8E362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9B20E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AD445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39BA1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FCC9D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45F91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AAD28" w:rsidR="00B87ED3" w:rsidRPr="00AF0D95" w:rsidRDefault="00DC4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F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3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8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2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9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92AB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D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