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6A6D8" w:rsidR="00FD3806" w:rsidRPr="00A72646" w:rsidRDefault="005440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8208EB" w:rsidR="00FD3806" w:rsidRPr="002A5E6C" w:rsidRDefault="005440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9FDE7" w:rsidR="00B87ED3" w:rsidRPr="00AF0D95" w:rsidRDefault="0054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73A44" w:rsidR="00B87ED3" w:rsidRPr="00AF0D95" w:rsidRDefault="0054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91CB7" w:rsidR="00B87ED3" w:rsidRPr="00AF0D95" w:rsidRDefault="0054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74F9B" w:rsidR="00B87ED3" w:rsidRPr="00AF0D95" w:rsidRDefault="0054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17978" w:rsidR="00B87ED3" w:rsidRPr="00AF0D95" w:rsidRDefault="0054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B2E1B" w:rsidR="00B87ED3" w:rsidRPr="00AF0D95" w:rsidRDefault="0054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5044A" w:rsidR="00B87ED3" w:rsidRPr="00AF0D95" w:rsidRDefault="0054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B6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B03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63E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7D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3260F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D3DAE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EE5B8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7E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4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BC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C8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7B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42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8D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94758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6027D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7DD86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31D60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157E4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F5450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03993" w:rsidR="00B87ED3" w:rsidRPr="00AF0D95" w:rsidRDefault="0054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2E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A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A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9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5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8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AF825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1264E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7F7C8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70E24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079E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E3EFB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E23DB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77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9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63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E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30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4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6E78A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3092E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96E1C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5D00F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A9998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5F3CF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331B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D6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ACFE7" w:rsidR="00B87ED3" w:rsidRPr="00AF0D95" w:rsidRDefault="005440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0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BC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3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72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5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C8408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7F2B3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FEA88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869EB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75033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D7E3C" w:rsidR="00B87ED3" w:rsidRPr="00AF0D95" w:rsidRDefault="0054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85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1E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C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2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43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0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E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D228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02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