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7AF51" w:rsidR="00061896" w:rsidRPr="005F4693" w:rsidRDefault="00471D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98619" w:rsidR="00061896" w:rsidRPr="00E407AC" w:rsidRDefault="00471D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6F66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D6198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76CE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8837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84F7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E5B42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A844" w:rsidR="00FC15B4" w:rsidRPr="00D11D17" w:rsidRDefault="00471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E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3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6C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D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9EA1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CF852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0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6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8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B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D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C09F2" w:rsidR="00DE76F3" w:rsidRPr="0026478E" w:rsidRDefault="00471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F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637D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8A432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7A6FE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15112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AC166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B755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8FAA4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4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F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E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0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A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2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4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214D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0672B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250F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52CDE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7966C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E1E44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61FE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0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F7644" w:rsidR="00DE76F3" w:rsidRPr="0026478E" w:rsidRDefault="00471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7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7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2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B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0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47A9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E4764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A91F0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6EF7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F231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7408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55C2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8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5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D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B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8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4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3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D98F4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CDD4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E6F4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77355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67BF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5E66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0BCE" w:rsidR="009A6C64" w:rsidRPr="00C2583D" w:rsidRDefault="00471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1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6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9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0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B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1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E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D8B" w:rsidRDefault="00471D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D8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