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36B39" w:rsidR="0061148E" w:rsidRPr="00177744" w:rsidRDefault="00915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914F9" w:rsidR="0061148E" w:rsidRPr="00177744" w:rsidRDefault="00915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45E8F" w:rsidR="00983D57" w:rsidRPr="00177744" w:rsidRDefault="00915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372F4" w:rsidR="00983D57" w:rsidRPr="00177744" w:rsidRDefault="00915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1AE2A" w:rsidR="00983D57" w:rsidRPr="00177744" w:rsidRDefault="00915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ABEF6" w:rsidR="00983D57" w:rsidRPr="00177744" w:rsidRDefault="00915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D80AD" w:rsidR="00983D57" w:rsidRPr="00177744" w:rsidRDefault="00915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F7726" w:rsidR="00983D57" w:rsidRPr="00177744" w:rsidRDefault="00915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D1823" w:rsidR="00983D57" w:rsidRPr="00177744" w:rsidRDefault="00915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66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033E1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A04B5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D9260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6D64B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247C3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33492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9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3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3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5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7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7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4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CFFDF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107B0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7C4E1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444C5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B69FE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78107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857A2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0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0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8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F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E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54599" w:rsidR="00B87ED3" w:rsidRPr="00177744" w:rsidRDefault="00915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6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B6CE8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FA690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5F328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8EFC5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3DCEF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ACB52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E9229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D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5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E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3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F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6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9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B98AF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C2F09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5C17B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F6B3E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BDFB8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13199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22B56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D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5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C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2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2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8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5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49920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0E44D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84B24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9AF16" w:rsidR="00B87ED3" w:rsidRPr="00177744" w:rsidRDefault="00915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13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D4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5A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3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3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7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E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3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2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B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9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