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5EDE" w:rsidR="0061148E" w:rsidRPr="00C834E2" w:rsidRDefault="00DF5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0CA1" w:rsidR="0061148E" w:rsidRPr="00C834E2" w:rsidRDefault="00DF5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A50A8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AE3A9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1AA0C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A6ACD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01B04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81430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C90E" w:rsidR="00B87ED3" w:rsidRPr="00944D28" w:rsidRDefault="00DF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2E46B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041E1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EE96C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F16DC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ED40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37D38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D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9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64D35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24D48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B6EEC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DD77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185CF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D7A0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D390F" w:rsidR="00B87ED3" w:rsidRPr="00944D28" w:rsidRDefault="00DF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A78B7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55173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F38D0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9807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10D7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23E4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D1E6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2343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9D556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F807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8F4A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2D363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1C821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B0930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62E90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D8C5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07FE7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CE7D3" w:rsidR="00B87ED3" w:rsidRPr="00944D28" w:rsidRDefault="00DF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8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2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5E7"/>
    <w:rsid w:val="00ED0B72"/>
    <w:rsid w:val="00F6053F"/>
    <w:rsid w:val="00F73FB9"/>
    <w:rsid w:val="00F953B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2024-06-29T16:43:00.0000000Z</dcterms:modified>
</coreProperties>
</file>