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E42E5" w:rsidR="0061148E" w:rsidRPr="00C834E2" w:rsidRDefault="00813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583C6" w:rsidR="0061148E" w:rsidRPr="00C834E2" w:rsidRDefault="00813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28A46" w:rsidR="00B87ED3" w:rsidRPr="00944D28" w:rsidRDefault="0081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F1450" w:rsidR="00B87ED3" w:rsidRPr="00944D28" w:rsidRDefault="0081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B4C62" w:rsidR="00B87ED3" w:rsidRPr="00944D28" w:rsidRDefault="0081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19B5E" w:rsidR="00B87ED3" w:rsidRPr="00944D28" w:rsidRDefault="0081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A5D85" w:rsidR="00B87ED3" w:rsidRPr="00944D28" w:rsidRDefault="0081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172BF" w:rsidR="00B87ED3" w:rsidRPr="00944D28" w:rsidRDefault="0081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F9D70" w:rsidR="00B87ED3" w:rsidRPr="00944D28" w:rsidRDefault="0081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C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4863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795EF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B08DC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62881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64BCE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D01EC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F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F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9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9BDA1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90C44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3DB57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B731F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31768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3205D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5F89F" w:rsidR="00B87ED3" w:rsidRPr="00944D28" w:rsidRDefault="0081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2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D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F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AFDAB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4730E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BABF4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8AF4E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4628A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AAEF9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64A74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3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28683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6D003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C7188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E7304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DCA1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C858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BDC02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63BB7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02D37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AE37F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8F6BD" w:rsidR="00B87ED3" w:rsidRPr="00944D28" w:rsidRDefault="0081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B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0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8A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6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E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2C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