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29909" w:rsidR="00C34772" w:rsidRPr="0026421F" w:rsidRDefault="000F17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2C0FC" w:rsidR="00C34772" w:rsidRPr="00D339A1" w:rsidRDefault="000F17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D57CE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38D77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D4BB2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514C4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3114C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D7893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D875D" w:rsidR="002A7340" w:rsidRPr="00CD56BA" w:rsidRDefault="000F1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5E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D4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2616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5C636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2E566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94827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D5EAA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FA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B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5960B" w:rsidR="001835FB" w:rsidRPr="000307EE" w:rsidRDefault="000F17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1B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7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1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5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BBB0B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EC416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63902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5881E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7543D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D13A1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8F72C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3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55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5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3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7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6E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F2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1D135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EBD0B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6C865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8D230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B383C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3DFDA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094F2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3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70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2A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4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9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F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EE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E3909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7B25B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ED9F9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0AD22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3AE5A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63B69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F3F6D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E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1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CD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E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4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1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0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EC159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2101D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F5D48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6D74B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B411C" w:rsidR="009A6C64" w:rsidRPr="00730585" w:rsidRDefault="000F1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16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30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C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BF3AA" w:rsidR="001835FB" w:rsidRPr="000307EE" w:rsidRDefault="000F17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A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E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D9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9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9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175D" w:rsidRPr="00B537C7" w:rsidRDefault="000F1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8A2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75D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