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9B67" w:rsidR="0061148E" w:rsidRPr="008F69F5" w:rsidRDefault="00D55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8C5D" w:rsidR="0061148E" w:rsidRPr="008F69F5" w:rsidRDefault="00D55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1AA2D" w:rsidR="00B87ED3" w:rsidRPr="008F69F5" w:rsidRDefault="00D5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425FE" w:rsidR="00B87ED3" w:rsidRPr="008F69F5" w:rsidRDefault="00D5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811F8" w:rsidR="00B87ED3" w:rsidRPr="008F69F5" w:rsidRDefault="00D5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73292" w:rsidR="00B87ED3" w:rsidRPr="008F69F5" w:rsidRDefault="00D5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635FB" w:rsidR="00B87ED3" w:rsidRPr="008F69F5" w:rsidRDefault="00D5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7F577" w:rsidR="00B87ED3" w:rsidRPr="008F69F5" w:rsidRDefault="00D5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C6D28" w:rsidR="00B87ED3" w:rsidRPr="008F69F5" w:rsidRDefault="00D5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8C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C2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DA028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79B51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DA47D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80431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95760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8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9D63" w:rsidR="00B87ED3" w:rsidRPr="00944D28" w:rsidRDefault="00D55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AD87B" w:rsidR="00B87ED3" w:rsidRPr="00944D28" w:rsidRDefault="00D55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E754" w:rsidR="00B87ED3" w:rsidRPr="00944D28" w:rsidRDefault="00D55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5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C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6352D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BDF9F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17F1F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534F7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B5BD1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03E4B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BEBAB" w:rsidR="00B87ED3" w:rsidRPr="008F69F5" w:rsidRDefault="00D5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E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6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E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DB3A5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F34E8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A4411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D922C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7C45C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F3993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BD67B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6AF0E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EF8CF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0A37A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78ADC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209D2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CE6EC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B5049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6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8EA1E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F91D5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08988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3F5B9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E9F37" w:rsidR="00B87ED3" w:rsidRPr="008F69F5" w:rsidRDefault="00D5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F7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CF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A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2A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2024-06-29T05:19:00.0000000Z</dcterms:modified>
</coreProperties>
</file>