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E551" w:rsidR="0061148E" w:rsidRPr="008F69F5" w:rsidRDefault="00E96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3304" w:rsidR="0061148E" w:rsidRPr="008F69F5" w:rsidRDefault="00E96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5964F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036259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190A1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508D7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40F2F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083F1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11B85" w:rsidR="00B87ED3" w:rsidRPr="008F69F5" w:rsidRDefault="00E9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C1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4046A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14826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BF763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AD27B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8CE4A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D54F0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6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5E560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FFE99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5CF4A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23FA3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AB264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F5551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A6D15" w:rsidR="00B87ED3" w:rsidRPr="008F69F5" w:rsidRDefault="00E9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D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0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4E22C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942F6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53BB3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43E1A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64CBA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FC313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A74B9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C0F0E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89D4C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62AB5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122FD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57A2D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D2F4F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A5F00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3156F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BE39B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91003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06378" w:rsidR="00B87ED3" w:rsidRPr="008F69F5" w:rsidRDefault="00E9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3C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96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91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1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B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