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64B80" w:rsidR="00FD3806" w:rsidRPr="00A72646" w:rsidRDefault="00CD0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6A267" w:rsidR="00FD3806" w:rsidRPr="002A5E6C" w:rsidRDefault="00CD0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E36D9" w:rsidR="00B87ED3" w:rsidRPr="00AF0D95" w:rsidRDefault="00CD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6D03E" w:rsidR="00B87ED3" w:rsidRPr="00AF0D95" w:rsidRDefault="00CD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6CA2F" w:rsidR="00B87ED3" w:rsidRPr="00AF0D95" w:rsidRDefault="00CD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26FD5" w:rsidR="00B87ED3" w:rsidRPr="00AF0D95" w:rsidRDefault="00CD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E01AC" w:rsidR="00B87ED3" w:rsidRPr="00AF0D95" w:rsidRDefault="00CD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4959E" w:rsidR="00B87ED3" w:rsidRPr="00AF0D95" w:rsidRDefault="00CD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16779" w:rsidR="00B87ED3" w:rsidRPr="00AF0D95" w:rsidRDefault="00CD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B4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5EC95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0875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58E41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F67F3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17F76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71785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C1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B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C5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2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B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38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1F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D2CF7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E49F9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4030A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4A87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431A0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02CD4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A2B62" w:rsidR="00B87ED3" w:rsidRPr="00AF0D95" w:rsidRDefault="00CD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E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BE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A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EE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50542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7D7D8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B1F68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692CE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0BF33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08F79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F42A8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6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0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C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0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F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CC975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FADB4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D70FD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DCDE7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6FEF2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5DD8E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6361A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4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7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4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F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6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15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6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6CE2C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AFE76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1A2A4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3F508" w:rsidR="00B87ED3" w:rsidRPr="00AF0D95" w:rsidRDefault="00CD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802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12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AA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2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0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93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C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0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B8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CA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520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CC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