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683E6" w:rsidR="00FD3806" w:rsidRPr="00A72646" w:rsidRDefault="00E739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0F6FD" w:rsidR="00FD3806" w:rsidRPr="002A5E6C" w:rsidRDefault="00E739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031CC" w:rsidR="00B87ED3" w:rsidRPr="00AF0D95" w:rsidRDefault="00E73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1B1F4" w:rsidR="00B87ED3" w:rsidRPr="00AF0D95" w:rsidRDefault="00E73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B814E" w:rsidR="00B87ED3" w:rsidRPr="00AF0D95" w:rsidRDefault="00E73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77FAD" w:rsidR="00B87ED3" w:rsidRPr="00AF0D95" w:rsidRDefault="00E73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2202D" w:rsidR="00B87ED3" w:rsidRPr="00AF0D95" w:rsidRDefault="00E73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11D1B" w:rsidR="00B87ED3" w:rsidRPr="00AF0D95" w:rsidRDefault="00E73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D9FC2" w:rsidR="00B87ED3" w:rsidRPr="00AF0D95" w:rsidRDefault="00E73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1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4833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62E5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5C41E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21512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25FF9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98530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7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0B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B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19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2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A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62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34533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4A688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7D383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2B40A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A9ECC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77CEC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E6722" w:rsidR="00B87ED3" w:rsidRPr="00AF0D95" w:rsidRDefault="00E73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E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5A9B" w:rsidR="00B87ED3" w:rsidRPr="00AF0D95" w:rsidRDefault="00E73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74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E75B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12D6A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44288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2DE4A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66DA3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5277A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30A0D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4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9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6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3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8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FDDE7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A3E7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839A4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D1307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F917D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A6757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008AA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F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3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AAA89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F022B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6AC6C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1842A" w:rsidR="00B87ED3" w:rsidRPr="00AF0D95" w:rsidRDefault="00E73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AF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97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17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1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1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F0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250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9A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