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AB5D95" w:rsidR="0061148E" w:rsidRPr="009231D2" w:rsidRDefault="002238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3D0D6" w:rsidR="0061148E" w:rsidRPr="009231D2" w:rsidRDefault="002238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E70A5" w:rsidR="00B87ED3" w:rsidRPr="00944D28" w:rsidRDefault="0022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C6EEC" w:rsidR="00B87ED3" w:rsidRPr="00944D28" w:rsidRDefault="0022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C111B" w:rsidR="00B87ED3" w:rsidRPr="00944D28" w:rsidRDefault="0022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47B41" w:rsidR="00B87ED3" w:rsidRPr="00944D28" w:rsidRDefault="0022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98C4C" w:rsidR="00B87ED3" w:rsidRPr="00944D28" w:rsidRDefault="0022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513CC" w:rsidR="00B87ED3" w:rsidRPr="00944D28" w:rsidRDefault="0022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19F98" w:rsidR="00B87ED3" w:rsidRPr="00944D28" w:rsidRDefault="0022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F6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FA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1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7F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D3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8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AEB64" w:rsidR="00B87ED3" w:rsidRPr="00944D28" w:rsidRDefault="0022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A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B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55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8D325" w:rsidR="00B87ED3" w:rsidRPr="00944D28" w:rsidRDefault="0022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527E0" w:rsidR="00B87ED3" w:rsidRPr="00944D28" w:rsidRDefault="0022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1E72A" w:rsidR="00B87ED3" w:rsidRPr="00944D28" w:rsidRDefault="0022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F704D" w:rsidR="00B87ED3" w:rsidRPr="00944D28" w:rsidRDefault="0022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67CAF" w:rsidR="00B87ED3" w:rsidRPr="00944D28" w:rsidRDefault="0022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5528B" w:rsidR="00B87ED3" w:rsidRPr="00944D28" w:rsidRDefault="0022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1FB74" w:rsidR="00B87ED3" w:rsidRPr="00944D28" w:rsidRDefault="0022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4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7E635" w:rsidR="00B87ED3" w:rsidRPr="00944D28" w:rsidRDefault="00223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F6DFC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66A57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EBE11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5FE7E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B7573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E705A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BBF98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B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A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E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EF74B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D8765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657C4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8892A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37712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68E0D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C172D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F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1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4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1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BA3CAF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CB974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65E24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9695B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65108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CF4C5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25A13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21EDA" w:rsidR="00B87ED3" w:rsidRPr="00944D28" w:rsidRDefault="00223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6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5E71D4" w:rsidR="00B87ED3" w:rsidRPr="00944D28" w:rsidRDefault="0022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90A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82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C08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4E4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CD6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B2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1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1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F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F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C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1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381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2F08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