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18D647" w:rsidR="0061148E" w:rsidRPr="009231D2" w:rsidRDefault="002D4B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0B14" w:rsidR="0061148E" w:rsidRPr="009231D2" w:rsidRDefault="002D4B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28269" w:rsidR="00B87ED3" w:rsidRPr="00944D28" w:rsidRDefault="002D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DDFF6" w:rsidR="00B87ED3" w:rsidRPr="00944D28" w:rsidRDefault="002D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C2422" w:rsidR="00B87ED3" w:rsidRPr="00944D28" w:rsidRDefault="002D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3ECA1" w:rsidR="00B87ED3" w:rsidRPr="00944D28" w:rsidRDefault="002D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0DF38" w:rsidR="00B87ED3" w:rsidRPr="00944D28" w:rsidRDefault="002D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541D3" w:rsidR="00B87ED3" w:rsidRPr="00944D28" w:rsidRDefault="002D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E2F08" w:rsidR="00B87ED3" w:rsidRPr="00944D28" w:rsidRDefault="002D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F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D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5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6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0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4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798FF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3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962A4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B1DE7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FC5F4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53CCB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EDF14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6AC6E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E077E" w:rsidR="00B87ED3" w:rsidRPr="00944D28" w:rsidRDefault="002D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1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444C0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EA5FA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F0D72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A922D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5B9D8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43FB4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90B43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69E6" w:rsidR="00B87ED3" w:rsidRPr="00944D28" w:rsidRDefault="002D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EAB4A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24B92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20DBC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055BC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D5630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DC67D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D117E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5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50BC" w:rsidR="00B87ED3" w:rsidRPr="00944D28" w:rsidRDefault="002D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4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E456A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8FF04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182F3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D2A69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05C67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E4C15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A66FF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0A2C23" w:rsidR="00B87ED3" w:rsidRPr="00944D28" w:rsidRDefault="002D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2A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26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AF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BF9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87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661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C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8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B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C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B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D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2213"/>
    <w:rsid w:val="002B12EF"/>
    <w:rsid w:val="002D4B5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2024-06-28T17:45:00.0000000Z</dcterms:modified>
</coreProperties>
</file>