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ECDF" w:rsidR="0061148E" w:rsidRPr="00C834E2" w:rsidRDefault="00BA24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002B" w:rsidR="0061148E" w:rsidRPr="00C834E2" w:rsidRDefault="00BA24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1174F" w:rsidR="00B87ED3" w:rsidRPr="00944D28" w:rsidRDefault="00B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1E872" w:rsidR="00B87ED3" w:rsidRPr="00944D28" w:rsidRDefault="00B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A6414" w:rsidR="00B87ED3" w:rsidRPr="00944D28" w:rsidRDefault="00B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A3DEF" w:rsidR="00B87ED3" w:rsidRPr="00944D28" w:rsidRDefault="00B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EDFA3" w:rsidR="00B87ED3" w:rsidRPr="00944D28" w:rsidRDefault="00B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604BE" w:rsidR="00B87ED3" w:rsidRPr="00944D28" w:rsidRDefault="00B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D0A72" w:rsidR="00B87ED3" w:rsidRPr="00944D28" w:rsidRDefault="00B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8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8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F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2B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2A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C9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FA9AE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A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B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2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D7899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BB844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4A001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1FF8B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36F91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11B78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86075" w:rsidR="00B87ED3" w:rsidRPr="00944D28" w:rsidRDefault="00B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8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B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FDB45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30B6D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D9CC9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7367A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D2560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1F808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972E7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1733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6DFFB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93004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1D4E9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714E3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E9A57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E3180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5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3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430C1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BE632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D67D1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467AA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55D6D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84AF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636E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F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9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459B7" w:rsidR="00B87ED3" w:rsidRPr="00944D28" w:rsidRDefault="00B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3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9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D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B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4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84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2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A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BD1"/>
    <w:rsid w:val="00B318D0"/>
    <w:rsid w:val="00B87ED3"/>
    <w:rsid w:val="00BA24EC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2024-07-02T08:30:00.0000000Z</dcterms:modified>
</coreProperties>
</file>