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C42A7" w:rsidR="0061148E" w:rsidRPr="000C582F" w:rsidRDefault="00387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AFFF9" w:rsidR="0061148E" w:rsidRPr="000C582F" w:rsidRDefault="00387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56F61" w:rsidR="00B87ED3" w:rsidRPr="000C582F" w:rsidRDefault="00387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16836" w:rsidR="00B87ED3" w:rsidRPr="000C582F" w:rsidRDefault="00387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2B48A" w:rsidR="00B87ED3" w:rsidRPr="000C582F" w:rsidRDefault="00387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ECCA7" w:rsidR="00B87ED3" w:rsidRPr="000C582F" w:rsidRDefault="00387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46920" w:rsidR="00B87ED3" w:rsidRPr="000C582F" w:rsidRDefault="00387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10F0F" w:rsidR="00B87ED3" w:rsidRPr="000C582F" w:rsidRDefault="00387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A9BFB" w:rsidR="00B87ED3" w:rsidRPr="000C582F" w:rsidRDefault="00387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680D5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4AACD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5A6FA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86BF8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79AE3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C7A0D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6936E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4F5A" w:rsidR="00B87ED3" w:rsidRPr="000C582F" w:rsidRDefault="003874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4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B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2C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DC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33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2A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81043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61120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868D9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E192A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F12B6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5B864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99945" w:rsidR="00B87ED3" w:rsidRPr="000C582F" w:rsidRDefault="00387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E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B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3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0EF94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74988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D8E24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F134C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9B3D3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697F3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8F425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C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4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4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55E70B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6282FA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B81ED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35CFA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EA5DD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F3A83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F8AC4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D7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7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4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4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108E0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110FC" w:rsidR="00B87ED3" w:rsidRPr="000C582F" w:rsidRDefault="00387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16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4F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74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B8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D3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E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5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F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24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490"/>
    <w:rsid w:val="0039537B"/>
    <w:rsid w:val="004324DA"/>
    <w:rsid w:val="0047617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2024-06-28T23:21:00.0000000Z</dcterms:modified>
</coreProperties>
</file>