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D353" w:rsidR="0061148E" w:rsidRPr="008F69F5" w:rsidRDefault="00BE72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13F63" w:rsidR="0061148E" w:rsidRPr="008F69F5" w:rsidRDefault="00BE72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9E857" w:rsidR="00B87ED3" w:rsidRPr="008F69F5" w:rsidRDefault="00BE7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357ED" w:rsidR="00B87ED3" w:rsidRPr="008F69F5" w:rsidRDefault="00BE7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1EC20" w:rsidR="00B87ED3" w:rsidRPr="008F69F5" w:rsidRDefault="00BE7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F4247" w:rsidR="00B87ED3" w:rsidRPr="008F69F5" w:rsidRDefault="00BE7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68FA4" w:rsidR="00B87ED3" w:rsidRPr="008F69F5" w:rsidRDefault="00BE7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387DA" w:rsidR="00B87ED3" w:rsidRPr="008F69F5" w:rsidRDefault="00BE7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3852D" w:rsidR="00B87ED3" w:rsidRPr="008F69F5" w:rsidRDefault="00BE7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EE50A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1B222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0EB8A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5C25A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6AB38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869B8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B3CEE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5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B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8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3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C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7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76261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69150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165F3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4CA6A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CD390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D7004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336CC" w:rsidR="00B87ED3" w:rsidRPr="008F69F5" w:rsidRDefault="00BE7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5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1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0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5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E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A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C93D4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382AF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FFFD3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A4F55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2D22D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EE999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E4DD8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3D48" w:rsidR="00B87ED3" w:rsidRPr="00944D28" w:rsidRDefault="00BE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5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4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D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A0ECA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F6E06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26ECA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9C979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66176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5252A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ED496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C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3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5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F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E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0C109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77BED" w:rsidR="00B87ED3" w:rsidRPr="008F69F5" w:rsidRDefault="00BE7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F1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2A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15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92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C4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A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6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C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2C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